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7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5477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135477" w:rsidRPr="00A860E2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  <w:r>
        <w:rPr>
          <w:rFonts w:ascii="Arial" w:hAnsi="Arial" w:cs="Arial"/>
        </w:rPr>
        <w:t>.</w:t>
      </w: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 xml:space="preserve">* Disponibilidad horaria </w:t>
      </w: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5477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lastRenderedPageBreak/>
        <w:t>CONDICIONES QUE SERÁN VALORADAS:</w:t>
      </w:r>
    </w:p>
    <w:p w:rsidR="00135477" w:rsidRPr="00A860E2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en proyectos de innovación pedagógica o disciplinar en el nivel secundario.</w:t>
      </w:r>
    </w:p>
    <w:p w:rsidR="00135477" w:rsidRPr="00B35B67" w:rsidRDefault="00135477" w:rsidP="001354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135477" w:rsidRPr="00B35B6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135477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35477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135477" w:rsidRPr="00A860E2" w:rsidRDefault="00135477" w:rsidP="001354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135477" w:rsidRPr="00A860E2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135477" w:rsidRDefault="00135477" w:rsidP="00135477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135477" w:rsidRPr="00A860E2" w:rsidRDefault="00135477" w:rsidP="00135477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135477" w:rsidRDefault="00135477" w:rsidP="001354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5477" w:rsidRDefault="00135477" w:rsidP="00135477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lastRenderedPageBreak/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135477" w:rsidRPr="00D8043B" w:rsidRDefault="00135477" w:rsidP="00135477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135477" w:rsidRDefault="00135477" w:rsidP="00135477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135477" w:rsidRDefault="00135477" w:rsidP="00135477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135477" w:rsidRDefault="00135477" w:rsidP="00135477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Oposición (70%).</w:t>
      </w:r>
    </w:p>
    <w:p w:rsidR="00135477" w:rsidRDefault="00135477" w:rsidP="00135477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135477" w:rsidRDefault="00135477" w:rsidP="00135477">
      <w:pPr>
        <w:numPr>
          <w:ilvl w:val="1"/>
          <w:numId w:val="2"/>
        </w:numPr>
      </w:pPr>
      <w:r>
        <w:rPr>
          <w:rFonts w:ascii="Arial" w:hAnsi="Arial" w:cs="Arial"/>
        </w:rPr>
        <w:t>Entrevista. (30%).</w:t>
      </w:r>
    </w:p>
    <w:p w:rsidR="00135477" w:rsidRPr="00DF4C94" w:rsidRDefault="00135477" w:rsidP="00135477"/>
    <w:p w:rsidR="00135477" w:rsidRPr="00DF4C94" w:rsidRDefault="00135477" w:rsidP="00135477"/>
    <w:p w:rsidR="00F17AEB" w:rsidRDefault="00F17AEB"/>
    <w:sectPr w:rsidR="00F17AEB" w:rsidSect="00DF293E">
      <w:headerReference w:type="default" r:id="rId6"/>
      <w:footerReference w:type="default" r:id="rId7"/>
      <w:pgSz w:w="11900" w:h="16840" w:code="9"/>
      <w:pgMar w:top="1417" w:right="1701" w:bottom="1417" w:left="1701" w:header="720" w:footer="84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3" w:rsidRDefault="00135477" w:rsidP="00EE5EC4">
    <w:pPr>
      <w:pStyle w:val="Piedepgina"/>
      <w:ind w:left="-147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3" w:rsidRDefault="00135477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ab/>
      <w:t xml:space="preserve">                 </w:t>
    </w:r>
  </w:p>
  <w:p w:rsidR="00CB3B43" w:rsidRDefault="00135477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t xml:space="preserve">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27pt">
          <v:imagedata r:id="rId1" o:title="Papelería A4 con dirección"/>
        </v:shape>
      </w:pict>
    </w:r>
  </w:p>
  <w:p w:rsidR="00CB3B43" w:rsidRDefault="00135477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</w:p>
  <w:p w:rsidR="00CB3B43" w:rsidRPr="00A82018" w:rsidRDefault="00135477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lang w:val="es-AR"/>
      </w:rPr>
      <w:t xml:space="preserve">                      </w:t>
    </w:r>
    <w:r>
      <w:rPr>
        <w:lang w:val="es-A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477"/>
    <w:rsid w:val="00135477"/>
    <w:rsid w:val="00753CEE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4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4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354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135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4432</Characters>
  <Application>Microsoft Office Word</Application>
  <DocSecurity>0</DocSecurity>
  <Lines>36</Lines>
  <Paragraphs>10</Paragraphs>
  <ScaleCrop>false</ScaleCrop>
  <Company>UNER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2019-03-12T22:46:00Z</dcterms:created>
  <dcterms:modified xsi:type="dcterms:W3CDTF">2019-03-12T22:46:00Z</dcterms:modified>
</cp:coreProperties>
</file>